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91" w:rsidRDefault="00CC4D91" w:rsidP="00CC4D91">
      <w:pPr>
        <w:jc w:val="center"/>
        <w:rPr>
          <w:b/>
          <w:sz w:val="28"/>
        </w:rPr>
      </w:pPr>
      <w:r w:rsidRPr="00CC4D91">
        <w:rPr>
          <w:b/>
          <w:sz w:val="28"/>
        </w:rPr>
        <w:t>Самоопределение выпускников 9 класса</w:t>
      </w:r>
    </w:p>
    <w:p w:rsidR="00CC4D91" w:rsidRPr="00CC4D91" w:rsidRDefault="00CC4D91" w:rsidP="00CC4D91">
      <w:pPr>
        <w:jc w:val="center"/>
        <w:rPr>
          <w:b/>
          <w:sz w:val="28"/>
        </w:rPr>
      </w:pPr>
      <w:r>
        <w:rPr>
          <w:b/>
          <w:sz w:val="28"/>
        </w:rPr>
        <w:t>2020-2021 учебный год</w:t>
      </w:r>
    </w:p>
    <w:tbl>
      <w:tblPr>
        <w:tblW w:w="129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3103"/>
        <w:gridCol w:w="9124"/>
      </w:tblGrid>
      <w:tr w:rsidR="00CC4D91" w:rsidRPr="0031291A" w:rsidTr="00CC4D91">
        <w:trPr>
          <w:trHeight w:val="253"/>
        </w:trPr>
        <w:tc>
          <w:tcPr>
            <w:tcW w:w="673" w:type="dxa"/>
            <w:vMerge w:val="restart"/>
            <w:shd w:val="clear" w:color="auto" w:fill="auto"/>
            <w:vAlign w:val="center"/>
          </w:tcPr>
          <w:p w:rsidR="00CC4D91" w:rsidRPr="0031291A" w:rsidRDefault="00CC4D91" w:rsidP="00F150CB">
            <w:pPr>
              <w:jc w:val="center"/>
              <w:rPr>
                <w:b/>
                <w:sz w:val="22"/>
                <w:szCs w:val="22"/>
              </w:rPr>
            </w:pPr>
            <w:r w:rsidRPr="0031291A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31291A">
              <w:rPr>
                <w:b/>
                <w:sz w:val="22"/>
                <w:szCs w:val="22"/>
              </w:rPr>
              <w:t>п</w:t>
            </w:r>
            <w:proofErr w:type="gramEnd"/>
            <w:r w:rsidRPr="0031291A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3103" w:type="dxa"/>
            <w:vMerge w:val="restart"/>
            <w:shd w:val="clear" w:color="auto" w:fill="auto"/>
            <w:vAlign w:val="center"/>
          </w:tcPr>
          <w:p w:rsidR="00CC4D91" w:rsidRPr="0031291A" w:rsidRDefault="00CC4D91" w:rsidP="00F150CB">
            <w:pPr>
              <w:jc w:val="center"/>
              <w:rPr>
                <w:b/>
                <w:sz w:val="22"/>
                <w:szCs w:val="22"/>
              </w:rPr>
            </w:pPr>
            <w:r w:rsidRPr="0031291A"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9124" w:type="dxa"/>
            <w:vMerge w:val="restart"/>
            <w:shd w:val="clear" w:color="auto" w:fill="auto"/>
            <w:vAlign w:val="center"/>
          </w:tcPr>
          <w:p w:rsidR="00CC4D91" w:rsidRPr="0031291A" w:rsidRDefault="00CC4D91" w:rsidP="00F150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учёбы</w:t>
            </w:r>
          </w:p>
        </w:tc>
      </w:tr>
      <w:tr w:rsidR="00CC4D91" w:rsidRPr="0031291A" w:rsidTr="00CC4D91">
        <w:trPr>
          <w:trHeight w:val="253"/>
        </w:trPr>
        <w:tc>
          <w:tcPr>
            <w:tcW w:w="673" w:type="dxa"/>
            <w:vMerge/>
            <w:shd w:val="clear" w:color="auto" w:fill="auto"/>
            <w:vAlign w:val="center"/>
          </w:tcPr>
          <w:p w:rsidR="00CC4D91" w:rsidRPr="0031291A" w:rsidRDefault="00CC4D91" w:rsidP="00F150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03" w:type="dxa"/>
            <w:vMerge/>
            <w:shd w:val="clear" w:color="auto" w:fill="auto"/>
            <w:vAlign w:val="center"/>
          </w:tcPr>
          <w:p w:rsidR="00CC4D91" w:rsidRPr="0031291A" w:rsidRDefault="00CC4D91" w:rsidP="00F150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24" w:type="dxa"/>
            <w:vMerge/>
            <w:shd w:val="clear" w:color="auto" w:fill="auto"/>
            <w:vAlign w:val="center"/>
          </w:tcPr>
          <w:p w:rsidR="00CC4D91" w:rsidRDefault="00CC4D91" w:rsidP="00F150C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C4D91" w:rsidRPr="0031291A" w:rsidTr="00CC4D91">
        <w:trPr>
          <w:trHeight w:val="253"/>
        </w:trPr>
        <w:tc>
          <w:tcPr>
            <w:tcW w:w="673" w:type="dxa"/>
            <w:vMerge/>
            <w:shd w:val="clear" w:color="auto" w:fill="auto"/>
          </w:tcPr>
          <w:p w:rsidR="00CC4D91" w:rsidRPr="0031291A" w:rsidRDefault="00CC4D91" w:rsidP="00F150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03" w:type="dxa"/>
            <w:vMerge/>
            <w:shd w:val="clear" w:color="auto" w:fill="auto"/>
            <w:vAlign w:val="center"/>
          </w:tcPr>
          <w:p w:rsidR="00CC4D91" w:rsidRPr="0031291A" w:rsidRDefault="00CC4D91" w:rsidP="00F150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24" w:type="dxa"/>
            <w:vMerge/>
            <w:shd w:val="clear" w:color="auto" w:fill="auto"/>
            <w:vAlign w:val="center"/>
          </w:tcPr>
          <w:p w:rsidR="00CC4D91" w:rsidRPr="0031291A" w:rsidRDefault="00CC4D91" w:rsidP="00F150C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C4D91" w:rsidRPr="0031291A" w:rsidTr="00CC4D91">
        <w:tc>
          <w:tcPr>
            <w:tcW w:w="673" w:type="dxa"/>
            <w:shd w:val="clear" w:color="auto" w:fill="auto"/>
          </w:tcPr>
          <w:p w:rsidR="00CC4D91" w:rsidRDefault="00CC4D91" w:rsidP="00F15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03" w:type="dxa"/>
            <w:shd w:val="clear" w:color="auto" w:fill="auto"/>
          </w:tcPr>
          <w:p w:rsidR="00CC4D91" w:rsidRDefault="00CC4D91" w:rsidP="00F150CB">
            <w:r>
              <w:t xml:space="preserve">Замятина Анастасия </w:t>
            </w:r>
          </w:p>
          <w:p w:rsidR="00CC4D91" w:rsidRDefault="00CC4D91" w:rsidP="00F150CB">
            <w:r>
              <w:t>Андреевна</w:t>
            </w:r>
          </w:p>
        </w:tc>
        <w:tc>
          <w:tcPr>
            <w:tcW w:w="9124" w:type="dxa"/>
            <w:shd w:val="clear" w:color="auto" w:fill="auto"/>
          </w:tcPr>
          <w:p w:rsidR="00CC4D91" w:rsidRDefault="00CC4D91" w:rsidP="00275719">
            <w:r>
              <w:t xml:space="preserve"> г. Камышлов «</w:t>
            </w:r>
            <w:proofErr w:type="spellStart"/>
            <w:r>
              <w:t>Камышловский</w:t>
            </w:r>
            <w:proofErr w:type="spellEnd"/>
            <w:r>
              <w:t xml:space="preserve"> педагогический колледж».</w:t>
            </w:r>
          </w:p>
          <w:p w:rsidR="00CC4D91" w:rsidRDefault="00CC4D91" w:rsidP="00275719">
            <w:r>
              <w:t>Специальность: «</w:t>
            </w:r>
            <w:proofErr w:type="spellStart"/>
            <w:r>
              <w:t>Документовед</w:t>
            </w:r>
            <w:proofErr w:type="spellEnd"/>
            <w:r>
              <w:t>».</w:t>
            </w:r>
          </w:p>
          <w:p w:rsidR="00CC4D91" w:rsidRDefault="00CC4D91" w:rsidP="00275719">
            <w:r>
              <w:t>Бюджетная основа</w:t>
            </w:r>
          </w:p>
          <w:p w:rsidR="00CC4D91" w:rsidRDefault="00CC4D91" w:rsidP="00F150CB"/>
        </w:tc>
      </w:tr>
      <w:tr w:rsidR="00CC4D91" w:rsidRPr="0031291A" w:rsidTr="00CC4D91">
        <w:tc>
          <w:tcPr>
            <w:tcW w:w="673" w:type="dxa"/>
            <w:shd w:val="clear" w:color="auto" w:fill="auto"/>
          </w:tcPr>
          <w:p w:rsidR="00CC4D91" w:rsidRDefault="00CC4D91" w:rsidP="00F15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03" w:type="dxa"/>
            <w:shd w:val="clear" w:color="auto" w:fill="auto"/>
          </w:tcPr>
          <w:p w:rsidR="00CC4D91" w:rsidRDefault="00CC4D91" w:rsidP="00F150CB">
            <w:r>
              <w:t>Зубов Алексей</w:t>
            </w:r>
          </w:p>
          <w:p w:rsidR="00CC4D91" w:rsidRDefault="00CC4D91" w:rsidP="00F150CB">
            <w:r>
              <w:t xml:space="preserve"> </w:t>
            </w:r>
            <w:proofErr w:type="spellStart"/>
            <w:r>
              <w:t>Шавхатович</w:t>
            </w:r>
            <w:proofErr w:type="spellEnd"/>
          </w:p>
        </w:tc>
        <w:tc>
          <w:tcPr>
            <w:tcW w:w="9124" w:type="dxa"/>
            <w:shd w:val="clear" w:color="auto" w:fill="auto"/>
          </w:tcPr>
          <w:p w:rsidR="00CC4D91" w:rsidRDefault="00CC4D91" w:rsidP="00F150CB">
            <w:r>
              <w:t>Г. Сухой Лог</w:t>
            </w:r>
          </w:p>
          <w:p w:rsidR="00CC4D91" w:rsidRDefault="00CC4D91" w:rsidP="00F150CB">
            <w:r w:rsidRPr="00687F44">
              <w:t>ГАПОУ СО "</w:t>
            </w:r>
            <w:proofErr w:type="spellStart"/>
            <w:r w:rsidRPr="00687F44">
              <w:t>Сухоложский</w:t>
            </w:r>
            <w:proofErr w:type="spellEnd"/>
            <w:r w:rsidRPr="00687F44">
              <w:t xml:space="preserve"> многопрофильный техникум"</w:t>
            </w:r>
            <w:r>
              <w:t xml:space="preserve"> </w:t>
            </w:r>
          </w:p>
          <w:p w:rsidR="00CC4D91" w:rsidRDefault="00CC4D91" w:rsidP="00F150CB">
            <w:r>
              <w:t>Специальность:</w:t>
            </w:r>
          </w:p>
          <w:p w:rsidR="00CC4D91" w:rsidRDefault="00CC4D91" w:rsidP="00F150CB">
            <w:r>
              <w:t>«Слесарь-ремонтник».</w:t>
            </w:r>
          </w:p>
          <w:p w:rsidR="00CC4D91" w:rsidRDefault="00CC4D91" w:rsidP="00F150CB">
            <w:r>
              <w:t>Бюджетная основа</w:t>
            </w:r>
          </w:p>
        </w:tc>
      </w:tr>
      <w:tr w:rsidR="00CC4D91" w:rsidRPr="0031291A" w:rsidTr="00CC4D91">
        <w:tc>
          <w:tcPr>
            <w:tcW w:w="673" w:type="dxa"/>
            <w:shd w:val="clear" w:color="auto" w:fill="auto"/>
          </w:tcPr>
          <w:p w:rsidR="00CC4D91" w:rsidRDefault="00CC4D91" w:rsidP="00F15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03" w:type="dxa"/>
            <w:shd w:val="clear" w:color="auto" w:fill="auto"/>
          </w:tcPr>
          <w:p w:rsidR="00CC4D91" w:rsidRDefault="00CC4D91" w:rsidP="00F150CB">
            <w:pPr>
              <w:jc w:val="both"/>
            </w:pPr>
            <w:r>
              <w:t>Калугин Дмитрий</w:t>
            </w:r>
          </w:p>
          <w:p w:rsidR="00CC4D91" w:rsidRDefault="00CC4D91" w:rsidP="00F150CB">
            <w:pPr>
              <w:jc w:val="both"/>
            </w:pPr>
            <w:r>
              <w:t xml:space="preserve"> Владимирович</w:t>
            </w:r>
          </w:p>
        </w:tc>
        <w:tc>
          <w:tcPr>
            <w:tcW w:w="9124" w:type="dxa"/>
            <w:shd w:val="clear" w:color="auto" w:fill="auto"/>
          </w:tcPr>
          <w:p w:rsidR="00CC4D91" w:rsidRDefault="00CC4D91" w:rsidP="001A58E8">
            <w:r>
              <w:t>Г. Сухой Лог</w:t>
            </w:r>
          </w:p>
          <w:p w:rsidR="00CC4D91" w:rsidRDefault="00CC4D91" w:rsidP="001A58E8">
            <w:r w:rsidRPr="00687F44">
              <w:t>ГАПОУ СО "</w:t>
            </w:r>
            <w:proofErr w:type="spellStart"/>
            <w:r w:rsidRPr="00687F44">
              <w:t>Сухоложский</w:t>
            </w:r>
            <w:proofErr w:type="spellEnd"/>
            <w:r w:rsidRPr="00687F44">
              <w:t xml:space="preserve"> многопрофильный техникум"</w:t>
            </w:r>
            <w:r>
              <w:t xml:space="preserve"> </w:t>
            </w:r>
          </w:p>
          <w:p w:rsidR="00CC4D91" w:rsidRDefault="00CC4D91" w:rsidP="001A58E8">
            <w:r>
              <w:t>Специальность:</w:t>
            </w:r>
          </w:p>
          <w:p w:rsidR="00CC4D91" w:rsidRDefault="00CC4D91" w:rsidP="001A58E8">
            <w:r>
              <w:t>«Мастер общестроительных работ».</w:t>
            </w:r>
          </w:p>
          <w:p w:rsidR="00CC4D91" w:rsidRDefault="00CC4D91" w:rsidP="001A58E8">
            <w:r>
              <w:t>Бюджетная основа</w:t>
            </w:r>
          </w:p>
        </w:tc>
      </w:tr>
      <w:tr w:rsidR="00CC4D91" w:rsidRPr="0031291A" w:rsidTr="00CC4D91">
        <w:tc>
          <w:tcPr>
            <w:tcW w:w="673" w:type="dxa"/>
            <w:shd w:val="clear" w:color="auto" w:fill="auto"/>
          </w:tcPr>
          <w:p w:rsidR="00CC4D91" w:rsidRDefault="00CC4D91" w:rsidP="00F15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03" w:type="dxa"/>
            <w:shd w:val="clear" w:color="auto" w:fill="auto"/>
          </w:tcPr>
          <w:p w:rsidR="00CC4D91" w:rsidRDefault="00CC4D91" w:rsidP="00F150CB">
            <w:pPr>
              <w:jc w:val="both"/>
            </w:pPr>
            <w:proofErr w:type="spellStart"/>
            <w:r w:rsidRPr="00D95582">
              <w:t>Могильникова</w:t>
            </w:r>
            <w:proofErr w:type="spellEnd"/>
            <w:r w:rsidRPr="00D95582">
              <w:t xml:space="preserve"> Алевтина Григорьевна</w:t>
            </w:r>
          </w:p>
        </w:tc>
        <w:tc>
          <w:tcPr>
            <w:tcW w:w="9124" w:type="dxa"/>
            <w:shd w:val="clear" w:color="auto" w:fill="auto"/>
          </w:tcPr>
          <w:p w:rsidR="00CC4D91" w:rsidRDefault="00CC4D91" w:rsidP="00F150CB">
            <w:r>
              <w:t>г. Екатеринбург, Колледж электроэнергии и машиностроения» (КЭМ).</w:t>
            </w:r>
          </w:p>
          <w:p w:rsidR="00CC4D91" w:rsidRDefault="00CC4D91" w:rsidP="00F150CB">
            <w:r>
              <w:t>Специальность: «Логист».</w:t>
            </w:r>
          </w:p>
          <w:p w:rsidR="00CC4D91" w:rsidRDefault="00CC4D91" w:rsidP="00F150CB">
            <w:r>
              <w:t>Бюджетная основа</w:t>
            </w:r>
          </w:p>
        </w:tc>
      </w:tr>
      <w:tr w:rsidR="00CC4D91" w:rsidRPr="0031291A" w:rsidTr="00CC4D91">
        <w:tc>
          <w:tcPr>
            <w:tcW w:w="673" w:type="dxa"/>
            <w:shd w:val="clear" w:color="auto" w:fill="auto"/>
          </w:tcPr>
          <w:p w:rsidR="00CC4D91" w:rsidRDefault="00CC4D91" w:rsidP="00F15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03" w:type="dxa"/>
            <w:shd w:val="clear" w:color="auto" w:fill="auto"/>
          </w:tcPr>
          <w:p w:rsidR="00CC4D91" w:rsidRDefault="00CC4D91" w:rsidP="00F150CB">
            <w:proofErr w:type="spellStart"/>
            <w:r>
              <w:t>Рахматуллов</w:t>
            </w:r>
            <w:proofErr w:type="spellEnd"/>
            <w:r>
              <w:t xml:space="preserve"> Алексей </w:t>
            </w:r>
            <w:proofErr w:type="spellStart"/>
            <w:r>
              <w:t>Рамзитович</w:t>
            </w:r>
            <w:proofErr w:type="spellEnd"/>
          </w:p>
          <w:p w:rsidR="00CC4D91" w:rsidRDefault="00CC4D91" w:rsidP="00F150CB">
            <w:pPr>
              <w:jc w:val="both"/>
            </w:pPr>
          </w:p>
        </w:tc>
        <w:tc>
          <w:tcPr>
            <w:tcW w:w="9124" w:type="dxa"/>
            <w:shd w:val="clear" w:color="auto" w:fill="auto"/>
          </w:tcPr>
          <w:p w:rsidR="00CC4D91" w:rsidRDefault="00CC4D91" w:rsidP="001A58E8">
            <w:r>
              <w:t>Г. Сухой Лог</w:t>
            </w:r>
          </w:p>
          <w:p w:rsidR="00CC4D91" w:rsidRDefault="00CC4D91" w:rsidP="001A58E8">
            <w:r w:rsidRPr="00687F44">
              <w:t>ГАПОУ СО "</w:t>
            </w:r>
            <w:proofErr w:type="spellStart"/>
            <w:r w:rsidRPr="00687F44">
              <w:t>Сухоложский</w:t>
            </w:r>
            <w:proofErr w:type="spellEnd"/>
            <w:r w:rsidRPr="00687F44">
              <w:t xml:space="preserve"> многопрофильный техникум"</w:t>
            </w:r>
            <w:r>
              <w:t xml:space="preserve"> </w:t>
            </w:r>
          </w:p>
          <w:p w:rsidR="00CC4D91" w:rsidRDefault="00CC4D91" w:rsidP="001A58E8">
            <w:r>
              <w:t>Специальность:</w:t>
            </w:r>
          </w:p>
          <w:p w:rsidR="00CC4D91" w:rsidRDefault="00CC4D91" w:rsidP="001A58E8">
            <w:r>
              <w:t>«Слесарь-ремонтник».</w:t>
            </w:r>
          </w:p>
          <w:p w:rsidR="00CC4D91" w:rsidRDefault="00CC4D91" w:rsidP="001A58E8">
            <w:r>
              <w:t>Бюджетная основа</w:t>
            </w:r>
          </w:p>
        </w:tc>
      </w:tr>
      <w:tr w:rsidR="00CC4D91" w:rsidRPr="0031291A" w:rsidTr="00CC4D91">
        <w:tc>
          <w:tcPr>
            <w:tcW w:w="673" w:type="dxa"/>
            <w:shd w:val="clear" w:color="auto" w:fill="auto"/>
          </w:tcPr>
          <w:p w:rsidR="00CC4D91" w:rsidRDefault="00CC4D91" w:rsidP="00F15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03" w:type="dxa"/>
            <w:shd w:val="clear" w:color="auto" w:fill="auto"/>
          </w:tcPr>
          <w:p w:rsidR="00CC4D91" w:rsidRDefault="00CC4D91" w:rsidP="00F150CB">
            <w:pPr>
              <w:jc w:val="both"/>
            </w:pPr>
            <w:r>
              <w:t>Рогов Эрнест Максимович</w:t>
            </w:r>
          </w:p>
        </w:tc>
        <w:tc>
          <w:tcPr>
            <w:tcW w:w="9124" w:type="dxa"/>
            <w:shd w:val="clear" w:color="auto" w:fill="auto"/>
          </w:tcPr>
          <w:p w:rsidR="00CC4D91" w:rsidRDefault="00CC4D91" w:rsidP="00275719">
            <w:r>
              <w:t>г. Екатеринбург, колледж при РГППУ Специальность: «Учитель физической культуры».</w:t>
            </w:r>
          </w:p>
          <w:p w:rsidR="00CC4D91" w:rsidRDefault="00CC4D91" w:rsidP="00275719">
            <w:r>
              <w:t>На платной основе.</w:t>
            </w:r>
          </w:p>
        </w:tc>
      </w:tr>
      <w:tr w:rsidR="00CC4D91" w:rsidRPr="0031291A" w:rsidTr="00CC4D91">
        <w:tc>
          <w:tcPr>
            <w:tcW w:w="673" w:type="dxa"/>
            <w:shd w:val="clear" w:color="auto" w:fill="auto"/>
          </w:tcPr>
          <w:p w:rsidR="00CC4D91" w:rsidRDefault="00CC4D91" w:rsidP="00F15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103" w:type="dxa"/>
            <w:shd w:val="clear" w:color="auto" w:fill="auto"/>
          </w:tcPr>
          <w:p w:rsidR="00CC4D91" w:rsidRDefault="00CC4D91" w:rsidP="00F150CB">
            <w:r>
              <w:t>Соловьёва Екатерина</w:t>
            </w:r>
          </w:p>
          <w:p w:rsidR="00CC4D91" w:rsidRDefault="00CC4D91" w:rsidP="00F150CB">
            <w:r>
              <w:lastRenderedPageBreak/>
              <w:t>Артёмовна</w:t>
            </w:r>
          </w:p>
          <w:p w:rsidR="00CC4D91" w:rsidRDefault="00CC4D91" w:rsidP="00F150CB"/>
        </w:tc>
        <w:tc>
          <w:tcPr>
            <w:tcW w:w="9124" w:type="dxa"/>
            <w:shd w:val="clear" w:color="auto" w:fill="auto"/>
          </w:tcPr>
          <w:p w:rsidR="00CC4D91" w:rsidRDefault="00CC4D91" w:rsidP="00275719">
            <w:r>
              <w:lastRenderedPageBreak/>
              <w:t>г. Екатеринбург «Уральский колле</w:t>
            </w:r>
            <w:proofErr w:type="gramStart"/>
            <w:r>
              <w:t>дж стр</w:t>
            </w:r>
            <w:proofErr w:type="gramEnd"/>
            <w:r>
              <w:t xml:space="preserve">оительства архитектуры и </w:t>
            </w:r>
            <w:r>
              <w:lastRenderedPageBreak/>
              <w:t>предпринимательства» (УКСАП).</w:t>
            </w:r>
          </w:p>
          <w:p w:rsidR="00CC4D91" w:rsidRDefault="00CC4D91" w:rsidP="00275719">
            <w:r>
              <w:t>Специальность: Информационные системы и программирование.</w:t>
            </w:r>
          </w:p>
          <w:p w:rsidR="00CC4D91" w:rsidRDefault="00CC4D91" w:rsidP="00275719">
            <w:r>
              <w:t>Бюджетная основа.</w:t>
            </w:r>
          </w:p>
        </w:tc>
      </w:tr>
      <w:tr w:rsidR="00CC4D91" w:rsidRPr="0031291A" w:rsidTr="00CC4D91">
        <w:tc>
          <w:tcPr>
            <w:tcW w:w="673" w:type="dxa"/>
            <w:shd w:val="clear" w:color="auto" w:fill="auto"/>
          </w:tcPr>
          <w:p w:rsidR="00CC4D91" w:rsidRDefault="00CC4D91" w:rsidP="00F15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3103" w:type="dxa"/>
            <w:shd w:val="clear" w:color="auto" w:fill="auto"/>
          </w:tcPr>
          <w:p w:rsidR="00CC4D91" w:rsidRDefault="00CC4D91" w:rsidP="00F150CB">
            <w:proofErr w:type="spellStart"/>
            <w:r>
              <w:t>Сысолятина</w:t>
            </w:r>
            <w:proofErr w:type="spellEnd"/>
            <w:r>
              <w:t xml:space="preserve"> Надежда Алексеевна</w:t>
            </w:r>
          </w:p>
          <w:p w:rsidR="00CC4D91" w:rsidRDefault="00CC4D91" w:rsidP="00F150CB">
            <w:pPr>
              <w:jc w:val="both"/>
            </w:pPr>
          </w:p>
        </w:tc>
        <w:tc>
          <w:tcPr>
            <w:tcW w:w="9124" w:type="dxa"/>
            <w:shd w:val="clear" w:color="auto" w:fill="auto"/>
          </w:tcPr>
          <w:p w:rsidR="00CC4D91" w:rsidRDefault="00CC4D91" w:rsidP="00F150CB">
            <w:r>
              <w:t>г. Екатеринбург «Свердловский областной педагогический колледж» (СОПК).</w:t>
            </w:r>
          </w:p>
          <w:p w:rsidR="00CC4D91" w:rsidRDefault="00CC4D91" w:rsidP="00F150CB">
            <w:r>
              <w:t>Специальность: «Педагог начальных классов».</w:t>
            </w:r>
          </w:p>
          <w:p w:rsidR="00CC4D91" w:rsidRDefault="00CC4D91" w:rsidP="00F150CB">
            <w:r>
              <w:t>Бюджетная основа</w:t>
            </w:r>
          </w:p>
        </w:tc>
      </w:tr>
      <w:tr w:rsidR="00CC4D91" w:rsidRPr="0031291A" w:rsidTr="00CC4D91">
        <w:tc>
          <w:tcPr>
            <w:tcW w:w="673" w:type="dxa"/>
            <w:shd w:val="clear" w:color="auto" w:fill="auto"/>
          </w:tcPr>
          <w:p w:rsidR="00CC4D91" w:rsidRDefault="00CC4D91" w:rsidP="00F15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103" w:type="dxa"/>
            <w:shd w:val="clear" w:color="auto" w:fill="auto"/>
          </w:tcPr>
          <w:p w:rsidR="00CC4D91" w:rsidRDefault="00CC4D91" w:rsidP="00F150CB">
            <w:proofErr w:type="spellStart"/>
            <w:r>
              <w:t>Сысолятина</w:t>
            </w:r>
            <w:proofErr w:type="spellEnd"/>
            <w:r>
              <w:t xml:space="preserve"> Юлия</w:t>
            </w:r>
          </w:p>
          <w:p w:rsidR="00CC4D91" w:rsidRDefault="00CC4D91" w:rsidP="00F150CB">
            <w:r>
              <w:t>Алексеевна</w:t>
            </w:r>
          </w:p>
          <w:p w:rsidR="00CC4D91" w:rsidRDefault="00CC4D91" w:rsidP="00F150CB">
            <w:pPr>
              <w:jc w:val="both"/>
            </w:pPr>
          </w:p>
        </w:tc>
        <w:tc>
          <w:tcPr>
            <w:tcW w:w="9124" w:type="dxa"/>
            <w:shd w:val="clear" w:color="auto" w:fill="auto"/>
          </w:tcPr>
          <w:p w:rsidR="00CC4D91" w:rsidRDefault="00CC4D91" w:rsidP="00275719">
            <w:r>
              <w:t>г. Екатеринбург «Уральский колле</w:t>
            </w:r>
            <w:proofErr w:type="gramStart"/>
            <w:r>
              <w:t>дж стр</w:t>
            </w:r>
            <w:proofErr w:type="gramEnd"/>
            <w:r>
              <w:t>оительства архитектуры и предпринимательства» (УКСАП).</w:t>
            </w:r>
          </w:p>
          <w:p w:rsidR="00CC4D91" w:rsidRDefault="00CC4D91" w:rsidP="00275719">
            <w:r>
              <w:t>Специальность: Информационные системы и программирование.</w:t>
            </w:r>
          </w:p>
          <w:p w:rsidR="00CC4D91" w:rsidRDefault="00CC4D91" w:rsidP="00275719">
            <w:r>
              <w:t>Бюджетная основа.</w:t>
            </w:r>
          </w:p>
        </w:tc>
      </w:tr>
      <w:tr w:rsidR="00CC4D91" w:rsidRPr="0031291A" w:rsidTr="00CC4D91">
        <w:tc>
          <w:tcPr>
            <w:tcW w:w="673" w:type="dxa"/>
            <w:shd w:val="clear" w:color="auto" w:fill="auto"/>
          </w:tcPr>
          <w:p w:rsidR="00CC4D91" w:rsidRDefault="00CC4D91" w:rsidP="00F15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103" w:type="dxa"/>
            <w:shd w:val="clear" w:color="auto" w:fill="auto"/>
          </w:tcPr>
          <w:p w:rsidR="00CC4D91" w:rsidRDefault="00CC4D91" w:rsidP="00F150CB">
            <w:r>
              <w:t>Туманов Константин Алексеевич</w:t>
            </w:r>
          </w:p>
          <w:p w:rsidR="00CC4D91" w:rsidRDefault="00CC4D91" w:rsidP="00F150CB"/>
        </w:tc>
        <w:tc>
          <w:tcPr>
            <w:tcW w:w="9124" w:type="dxa"/>
            <w:shd w:val="clear" w:color="auto" w:fill="auto"/>
          </w:tcPr>
          <w:p w:rsidR="00CC4D91" w:rsidRDefault="00CC4D91" w:rsidP="001A58E8">
            <w:r>
              <w:t>Г. Сухой Лог</w:t>
            </w:r>
          </w:p>
          <w:p w:rsidR="00CC4D91" w:rsidRDefault="00CC4D91" w:rsidP="001A58E8">
            <w:r w:rsidRPr="00687F44">
              <w:t>ГАПОУ СО "</w:t>
            </w:r>
            <w:proofErr w:type="spellStart"/>
            <w:r w:rsidRPr="00687F44">
              <w:t>Сухоложский</w:t>
            </w:r>
            <w:proofErr w:type="spellEnd"/>
            <w:r w:rsidRPr="00687F44">
              <w:t xml:space="preserve"> многопрофильный техникум"</w:t>
            </w:r>
            <w:r>
              <w:t xml:space="preserve"> </w:t>
            </w:r>
          </w:p>
          <w:p w:rsidR="00CC4D91" w:rsidRDefault="00CC4D91" w:rsidP="001A58E8">
            <w:r>
              <w:t>Специальность:</w:t>
            </w:r>
          </w:p>
          <w:p w:rsidR="00CC4D91" w:rsidRDefault="00CC4D91" w:rsidP="001A58E8">
            <w:r>
              <w:t>«Машинист крана (крановщик)».</w:t>
            </w:r>
          </w:p>
          <w:p w:rsidR="00CC4D91" w:rsidRDefault="00CC4D91" w:rsidP="001A58E8">
            <w:r>
              <w:t>Бюджетная основа</w:t>
            </w:r>
          </w:p>
        </w:tc>
        <w:bookmarkStart w:id="0" w:name="_GoBack"/>
        <w:bookmarkEnd w:id="0"/>
      </w:tr>
      <w:tr w:rsidR="00CC4D91" w:rsidRPr="0031291A" w:rsidTr="00CC4D91">
        <w:tc>
          <w:tcPr>
            <w:tcW w:w="673" w:type="dxa"/>
            <w:shd w:val="clear" w:color="auto" w:fill="auto"/>
          </w:tcPr>
          <w:p w:rsidR="00CC4D91" w:rsidRDefault="00CC4D91" w:rsidP="00F15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103" w:type="dxa"/>
            <w:shd w:val="clear" w:color="auto" w:fill="auto"/>
          </w:tcPr>
          <w:p w:rsidR="00CC4D91" w:rsidRDefault="00CC4D91" w:rsidP="00F150CB">
            <w:r>
              <w:t>Хорьков Кирилл Олегович</w:t>
            </w:r>
          </w:p>
          <w:p w:rsidR="00CC4D91" w:rsidRDefault="00CC4D91" w:rsidP="00F150CB"/>
        </w:tc>
        <w:tc>
          <w:tcPr>
            <w:tcW w:w="9124" w:type="dxa"/>
            <w:shd w:val="clear" w:color="auto" w:fill="auto"/>
          </w:tcPr>
          <w:p w:rsidR="00CC4D91" w:rsidRDefault="00CC4D91" w:rsidP="001A58E8">
            <w:r>
              <w:t>Г. Сухой Лог</w:t>
            </w:r>
          </w:p>
          <w:p w:rsidR="00CC4D91" w:rsidRDefault="00CC4D91" w:rsidP="001A58E8">
            <w:r w:rsidRPr="00687F44">
              <w:t>ГАПОУ СО "</w:t>
            </w:r>
            <w:proofErr w:type="spellStart"/>
            <w:r w:rsidRPr="00687F44">
              <w:t>Сухоложский</w:t>
            </w:r>
            <w:proofErr w:type="spellEnd"/>
            <w:r w:rsidRPr="00687F44">
              <w:t xml:space="preserve"> многопрофильный техникум"</w:t>
            </w:r>
            <w:r>
              <w:t xml:space="preserve"> </w:t>
            </w:r>
          </w:p>
          <w:p w:rsidR="00CC4D91" w:rsidRDefault="00CC4D91" w:rsidP="001A58E8">
            <w:r>
              <w:t>Специальность:</w:t>
            </w:r>
          </w:p>
          <w:p w:rsidR="00CC4D91" w:rsidRDefault="00CC4D91" w:rsidP="001A58E8">
            <w:r>
              <w:t>«Повар, кондитер».</w:t>
            </w:r>
          </w:p>
          <w:p w:rsidR="00CC4D91" w:rsidRDefault="00CC4D91" w:rsidP="001A58E8">
            <w:r>
              <w:t>Бюджетная основа</w:t>
            </w:r>
          </w:p>
        </w:tc>
      </w:tr>
    </w:tbl>
    <w:p w:rsidR="00AE0848" w:rsidRDefault="00AE0848"/>
    <w:sectPr w:rsidR="00AE0848" w:rsidSect="002757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D05"/>
    <w:rsid w:val="00094F3D"/>
    <w:rsid w:val="001A58E8"/>
    <w:rsid w:val="00275719"/>
    <w:rsid w:val="00522C2B"/>
    <w:rsid w:val="00687F44"/>
    <w:rsid w:val="00735D05"/>
    <w:rsid w:val="007402B6"/>
    <w:rsid w:val="00AE0848"/>
    <w:rsid w:val="00CC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1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1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2022-01-26T10:34:00Z</dcterms:created>
  <dcterms:modified xsi:type="dcterms:W3CDTF">2022-01-26T10:37:00Z</dcterms:modified>
</cp:coreProperties>
</file>